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Valley Amatuer Hockey Association</w:t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Minutes for </w:t>
      </w:r>
      <w:r w:rsidDel="00000000" w:rsidR="00000000" w:rsidRPr="00000000">
        <w:rPr>
          <w:b w:val="1"/>
          <w:bCs w:val="1"/>
          <w:color w:val="2e475d"/>
          <w:rtl w:val="0"/>
        </w:rPr>
        <w:t xml:space="preserve">Jul 9,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present: </w:t>
      </w:r>
      <w:r w:rsidDel="00000000" w:rsidR="00000000" w:rsidRPr="00000000">
        <w:rPr>
          <w:color w:val="2e475d"/>
          <w:rtl w:val="0"/>
        </w:rPr>
        <w:t xml:space="preserve">Jared Sessions, Keven Bailey, Dena Sessions, Kassaundra Hutchinson, Bart Peterson, Paul Amidon, Corey Griffin, Sara Doutre, Ingrid Sorensen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before="26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Registration Open Date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Deposits have been a pain, but nice for fronting costs for tournaments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Off season ice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Ends 7/10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Summer ice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Coaches and parents never really had a summer break, we’ll cancel ice for august to let everyone have time off before seasons restarts.</w:t>
        <w:tab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Shells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Going to require these for 18u team, the rest are optional.  They’re around $45.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Gear Swap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Going to do before the parent meeting on sept 11. 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JC93 Rec Hockey League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Looking at Will to see if he could help out B teams again this year.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Coaches trainings with Paul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hd w:fill="ffffff" w:val="clear"/>
        <w:spacing w:after="0" w:afterAutospacing="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2 trainings with Paul.  If a coach attends, their coaching fees will be reimbursed.  Need to bring receipts to class.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afterAutospacing="0" w:before="0" w:beforeAutospacing="0" w:line="480" w:lineRule="auto"/>
        <w:ind w:left="720" w:hanging="360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Winter Classic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hd w:fill="ffffff" w:val="clear"/>
        <w:spacing w:after="260" w:before="0" w:beforeAutospacing="0" w:line="480" w:lineRule="auto"/>
        <w:ind w:left="1440" w:hanging="360"/>
        <w:rPr>
          <w:color w:val="2e475d"/>
          <w:u w:val="none"/>
        </w:rPr>
      </w:pPr>
      <w:r w:rsidDel="00000000" w:rsidR="00000000" w:rsidRPr="00000000">
        <w:rPr>
          <w:color w:val="2e475d"/>
          <w:rtl w:val="0"/>
        </w:rPr>
        <w:t xml:space="preserve">Will be held Dec 13-15.  This is for 8u/10u.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273.6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